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0B2" w:rsidRDefault="0048093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-499745</wp:posOffset>
            </wp:positionH>
            <wp:positionV relativeFrom="paragraph">
              <wp:posOffset>0</wp:posOffset>
            </wp:positionV>
            <wp:extent cx="6719570" cy="9516110"/>
            <wp:effectExtent l="0" t="0" r="508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9570" cy="951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860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93D"/>
    <w:rsid w:val="0048093D"/>
    <w:rsid w:val="0088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E52C0F-8859-479E-BA9D-A6764E855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1</cp:revision>
  <dcterms:created xsi:type="dcterms:W3CDTF">2020-05-01T08:59:00Z</dcterms:created>
  <dcterms:modified xsi:type="dcterms:W3CDTF">2020-05-01T09:01:00Z</dcterms:modified>
</cp:coreProperties>
</file>